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/>
          <w:sz w:val="28"/>
        </w:rPr>
      </w:pPr>
      <w:r>
        <w:rPr>
          <w:rFonts w:hint="eastAsia"/>
          <w:sz w:val="28"/>
        </w:rPr>
        <w:t>附件</w:t>
      </w:r>
    </w:p>
    <w:p>
      <w:pPr>
        <w:jc w:val="center"/>
        <w:rPr>
          <w:rFonts w:hint="eastAsia"/>
          <w:sz w:val="28"/>
        </w:rPr>
      </w:pPr>
      <w:r>
        <w:rPr>
          <w:rFonts w:hint="eastAsia"/>
          <w:sz w:val="28"/>
        </w:rPr>
        <w:t>第六届中国青年科技工作者协会个人会员协商人选汇总表</w:t>
      </w:r>
    </w:p>
    <w:p>
      <w:pPr>
        <w:rPr>
          <w:rFonts w:hint="eastAsia"/>
        </w:rPr>
      </w:pPr>
      <w:r>
        <w:rPr>
          <w:rFonts w:hint="eastAsia"/>
        </w:rPr>
        <w:t>单位：                                                                                            填报日期：</w:t>
      </w:r>
    </w:p>
    <w:tbl>
      <w:tblPr>
        <w:tblStyle w:val="3"/>
        <w:tblW w:w="1412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6"/>
        <w:gridCol w:w="808"/>
        <w:gridCol w:w="901"/>
        <w:gridCol w:w="644"/>
        <w:gridCol w:w="515"/>
        <w:gridCol w:w="772"/>
        <w:gridCol w:w="644"/>
        <w:gridCol w:w="1029"/>
        <w:gridCol w:w="772"/>
        <w:gridCol w:w="1287"/>
        <w:gridCol w:w="901"/>
        <w:gridCol w:w="901"/>
        <w:gridCol w:w="773"/>
        <w:gridCol w:w="1286"/>
        <w:gridCol w:w="1109"/>
        <w:gridCol w:w="10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706" w:type="dxa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序号</w:t>
            </w:r>
          </w:p>
        </w:tc>
        <w:tc>
          <w:tcPr>
            <w:tcW w:w="808" w:type="dxa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901" w:type="dxa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644" w:type="dxa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出生年月</w:t>
            </w:r>
          </w:p>
        </w:tc>
        <w:tc>
          <w:tcPr>
            <w:tcW w:w="515" w:type="dxa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民族</w:t>
            </w:r>
          </w:p>
        </w:tc>
        <w:tc>
          <w:tcPr>
            <w:tcW w:w="772" w:type="dxa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籍贯</w:t>
            </w:r>
          </w:p>
        </w:tc>
        <w:tc>
          <w:tcPr>
            <w:tcW w:w="644" w:type="dxa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政治面貌</w:t>
            </w:r>
          </w:p>
        </w:tc>
        <w:tc>
          <w:tcPr>
            <w:tcW w:w="1029" w:type="dxa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学历</w:t>
            </w:r>
          </w:p>
        </w:tc>
        <w:tc>
          <w:tcPr>
            <w:tcW w:w="772" w:type="dxa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学位</w:t>
            </w:r>
          </w:p>
        </w:tc>
        <w:tc>
          <w:tcPr>
            <w:tcW w:w="1287" w:type="dxa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工作单位及职务</w:t>
            </w:r>
          </w:p>
        </w:tc>
        <w:tc>
          <w:tcPr>
            <w:tcW w:w="901" w:type="dxa"/>
            <w:vAlign w:val="center"/>
          </w:tcPr>
          <w:p>
            <w:pPr>
              <w:spacing w:line="240" w:lineRule="exact"/>
              <w:jc w:val="center"/>
              <w:rPr>
                <w:rFonts w:hint="eastAsia" w:eastAsiaTheme="minor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所在市（地、州、盟）</w:t>
            </w:r>
          </w:p>
        </w:tc>
        <w:tc>
          <w:tcPr>
            <w:tcW w:w="901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职业</w:t>
            </w:r>
          </w:p>
        </w:tc>
        <w:tc>
          <w:tcPr>
            <w:tcW w:w="773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职称</w:t>
            </w:r>
          </w:p>
        </w:tc>
        <w:tc>
          <w:tcPr>
            <w:tcW w:w="1286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主要社会职务</w:t>
            </w:r>
          </w:p>
        </w:tc>
        <w:tc>
          <w:tcPr>
            <w:tcW w:w="1109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重要奖项及荣誉</w:t>
            </w:r>
          </w:p>
        </w:tc>
        <w:tc>
          <w:tcPr>
            <w:tcW w:w="1078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706" w:type="dxa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808" w:type="dxa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901" w:type="dxa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644" w:type="dxa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15" w:type="dxa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772" w:type="dxa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644" w:type="dxa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029" w:type="dxa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772" w:type="dxa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287" w:type="dxa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901" w:type="dxa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901" w:type="dxa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773" w:type="dxa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286" w:type="dxa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109" w:type="dxa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706" w:type="dxa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808" w:type="dxa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901" w:type="dxa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644" w:type="dxa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15" w:type="dxa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772" w:type="dxa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644" w:type="dxa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029" w:type="dxa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772" w:type="dxa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287" w:type="dxa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901" w:type="dxa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901" w:type="dxa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773" w:type="dxa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286" w:type="dxa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109" w:type="dxa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706" w:type="dxa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808" w:type="dxa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901" w:type="dxa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644" w:type="dxa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15" w:type="dxa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772" w:type="dxa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644" w:type="dxa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029" w:type="dxa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772" w:type="dxa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287" w:type="dxa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901" w:type="dxa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901" w:type="dxa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773" w:type="dxa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286" w:type="dxa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109" w:type="dxa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706" w:type="dxa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808" w:type="dxa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901" w:type="dxa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644" w:type="dxa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15" w:type="dxa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772" w:type="dxa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644" w:type="dxa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029" w:type="dxa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772" w:type="dxa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287" w:type="dxa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901" w:type="dxa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901" w:type="dxa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773" w:type="dxa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286" w:type="dxa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109" w:type="dxa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6" w:type="dxa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808" w:type="dxa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901" w:type="dxa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644" w:type="dxa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15" w:type="dxa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772" w:type="dxa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644" w:type="dxa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029" w:type="dxa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772" w:type="dxa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287" w:type="dxa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901" w:type="dxa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901" w:type="dxa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773" w:type="dxa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286" w:type="dxa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109" w:type="dxa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706" w:type="dxa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808" w:type="dxa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901" w:type="dxa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644" w:type="dxa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15" w:type="dxa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772" w:type="dxa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644" w:type="dxa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029" w:type="dxa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bookmarkStart w:id="0" w:name="_GoBack"/>
            <w:bookmarkEnd w:id="0"/>
          </w:p>
        </w:tc>
        <w:tc>
          <w:tcPr>
            <w:tcW w:w="772" w:type="dxa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287" w:type="dxa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901" w:type="dxa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901" w:type="dxa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773" w:type="dxa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286" w:type="dxa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109" w:type="dxa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706" w:type="dxa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808" w:type="dxa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901" w:type="dxa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644" w:type="dxa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15" w:type="dxa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772" w:type="dxa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644" w:type="dxa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029" w:type="dxa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772" w:type="dxa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287" w:type="dxa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901" w:type="dxa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901" w:type="dxa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773" w:type="dxa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286" w:type="dxa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109" w:type="dxa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706" w:type="dxa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808" w:type="dxa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901" w:type="dxa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644" w:type="dxa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15" w:type="dxa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772" w:type="dxa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644" w:type="dxa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029" w:type="dxa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772" w:type="dxa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287" w:type="dxa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901" w:type="dxa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901" w:type="dxa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773" w:type="dxa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286" w:type="dxa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109" w:type="dxa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706" w:type="dxa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808" w:type="dxa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901" w:type="dxa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644" w:type="dxa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15" w:type="dxa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772" w:type="dxa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644" w:type="dxa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029" w:type="dxa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772" w:type="dxa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287" w:type="dxa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901" w:type="dxa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901" w:type="dxa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773" w:type="dxa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286" w:type="dxa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109" w:type="dxa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</w:tr>
    </w:tbl>
    <w:p>
      <w:pPr>
        <w:rPr>
          <w:rFonts w:hint="eastAsia"/>
        </w:rPr>
      </w:pPr>
      <w:r>
        <w:rPr>
          <w:rFonts w:hint="eastAsia"/>
        </w:rPr>
        <w:t>填写说明：</w:t>
      </w:r>
    </w:p>
    <w:p>
      <w:pPr>
        <w:rPr>
          <w:rFonts w:hint="eastAsia"/>
        </w:rPr>
      </w:pPr>
      <w:r>
        <w:rPr>
          <w:rFonts w:hint="eastAsia"/>
        </w:rPr>
        <w:t>1.表内项目填写使用完整、规范表述，不采用简称、中英文缩写等，比如，“北京大学”不能简写为“北大”；</w:t>
      </w:r>
    </w:p>
    <w:p>
      <w:r>
        <w:rPr>
          <w:rFonts w:hint="eastAsia"/>
        </w:rPr>
        <w:t>“MBA”应填写“工商管理硕士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D7DD7"/>
    <w:rsid w:val="005D7DD7"/>
    <w:rsid w:val="006D47DC"/>
    <w:rsid w:val="26377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61</Words>
  <Characters>350</Characters>
  <Lines>2</Lines>
  <Paragraphs>1</Paragraphs>
  <TotalTime>8</TotalTime>
  <ScaleCrop>false</ScaleCrop>
  <LinksUpToDate>false</LinksUpToDate>
  <CharactersWithSpaces>410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2019-09-27T03:53:00Z</dcterms:created>
  <dc:creator>Administrator</dc:creator>
  <cp:lastModifiedBy>Administrator</cp:lastModifiedBy>
  <dcterms:modified xsi:type="dcterms:W3CDTF">2019-09-27T04:04:24Z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